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7ACC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FILM</w:t>
      </w:r>
    </w:p>
    <w:p w14:paraId="1B9E8D06" w14:textId="24FF58A2" w:rsidR="00551973" w:rsidRPr="00551973" w:rsidRDefault="00551973" w:rsidP="00551973">
      <w:r w:rsidRPr="00551973">
        <w:t>202</w:t>
      </w:r>
      <w:r>
        <w:t>5</w:t>
      </w:r>
      <w:r w:rsidRPr="00551973">
        <w:t xml:space="preserve"> “</w:t>
      </w:r>
      <w:proofErr w:type="spellStart"/>
      <w:r w:rsidRPr="00551973">
        <w:t>Without</w:t>
      </w:r>
      <w:proofErr w:type="spellEnd"/>
      <w:r w:rsidRPr="00551973">
        <w:t xml:space="preserve"> Blood” - Angelina Jolie - The </w:t>
      </w:r>
      <w:proofErr w:type="spellStart"/>
      <w:r w:rsidRPr="00551973">
        <w:t>Apartment</w:t>
      </w:r>
      <w:proofErr w:type="spellEnd"/>
      <w:r>
        <w:t xml:space="preserve"> – ruolo: Nina 14/30</w:t>
      </w:r>
    </w:p>
    <w:p w14:paraId="2C94D967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FICTION</w:t>
      </w:r>
    </w:p>
    <w:p w14:paraId="6564FD10" w14:textId="2627D710" w:rsidR="00551973" w:rsidRPr="00551973" w:rsidRDefault="00551973" w:rsidP="00551973">
      <w:r w:rsidRPr="00551973">
        <w:t xml:space="preserve">2025 "The Beauty"- </w:t>
      </w:r>
      <w:r>
        <w:t xml:space="preserve">Ryan Murphy – Disney Plus e FX - </w:t>
      </w:r>
      <w:r w:rsidRPr="00551973">
        <w:t>ruolo: Mar</w:t>
      </w:r>
      <w:r>
        <w:t>ia</w:t>
      </w:r>
      <w:r w:rsidRPr="00551973">
        <w:t xml:space="preserve"> the prostitute</w:t>
      </w:r>
    </w:p>
    <w:p w14:paraId="6E4D34F0" w14:textId="77777777" w:rsidR="00551973" w:rsidRPr="00551973" w:rsidRDefault="00551973" w:rsidP="00551973">
      <w:r w:rsidRPr="00551973">
        <w:t xml:space="preserve">2023 “Millennials” - Ludovica Lirosi - </w:t>
      </w:r>
      <w:proofErr w:type="spellStart"/>
      <w:r w:rsidRPr="00551973">
        <w:t>LuliFilm</w:t>
      </w:r>
      <w:proofErr w:type="spellEnd"/>
    </w:p>
    <w:p w14:paraId="22F4CB22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TEATRO</w:t>
      </w:r>
    </w:p>
    <w:p w14:paraId="24219937" w14:textId="2A2FEF0E" w:rsidR="00551973" w:rsidRPr="00551973" w:rsidRDefault="00551973" w:rsidP="00551973">
      <w:r w:rsidRPr="00551973">
        <w:t>2025 “Il Padel Nostro” - Danilo De Santis - Teatro Golden</w:t>
      </w:r>
      <w:r>
        <w:t xml:space="preserve"> – ruolo: Luna</w:t>
      </w:r>
    </w:p>
    <w:p w14:paraId="37FF9FDC" w14:textId="77777777" w:rsidR="00551973" w:rsidRPr="00551973" w:rsidRDefault="00551973" w:rsidP="00551973">
      <w:r w:rsidRPr="00551973">
        <w:t>2023 “Un Amleto” - Loredana Scaramella - Teatro Golden</w:t>
      </w:r>
    </w:p>
    <w:p w14:paraId="64A47C55" w14:textId="77777777" w:rsidR="00551973" w:rsidRPr="00551973" w:rsidRDefault="00551973" w:rsidP="00551973">
      <w:r w:rsidRPr="00551973">
        <w:t>2023 “In Memoria” - Ivan Olivieri - Teatro Golden</w:t>
      </w:r>
    </w:p>
    <w:p w14:paraId="1542B8AD" w14:textId="77777777" w:rsidR="00551973" w:rsidRPr="00551973" w:rsidRDefault="00551973" w:rsidP="00551973">
      <w:r w:rsidRPr="00551973">
        <w:t xml:space="preserve">2022 “Le Astuzie Femminili” - Cesare </w:t>
      </w:r>
      <w:proofErr w:type="spellStart"/>
      <w:r w:rsidRPr="00551973">
        <w:t>Scarton</w:t>
      </w:r>
      <w:proofErr w:type="spellEnd"/>
      <w:r w:rsidRPr="00551973">
        <w:t xml:space="preserve"> - Reate Festival</w:t>
      </w:r>
    </w:p>
    <w:p w14:paraId="3BB378A0" w14:textId="77777777" w:rsidR="00551973" w:rsidRPr="00551973" w:rsidRDefault="00551973" w:rsidP="00551973">
      <w:r w:rsidRPr="00551973">
        <w:t>2021 “Il manifesto” - Paolo Roberto - Santo Indipendente</w:t>
      </w:r>
    </w:p>
    <w:p w14:paraId="6F27594E" w14:textId="77777777" w:rsidR="00551973" w:rsidRPr="00551973" w:rsidRDefault="00551973" w:rsidP="00551973">
      <w:r w:rsidRPr="00551973">
        <w:t>2019 “Umano” - Ivan Olivieri - Teatro Golden</w:t>
      </w:r>
    </w:p>
    <w:p w14:paraId="5399F49B" w14:textId="77777777" w:rsidR="00551973" w:rsidRPr="00551973" w:rsidRDefault="00551973" w:rsidP="00551973">
      <w:r w:rsidRPr="00551973">
        <w:t>2019 “Amleto: Uno studio” - Loredana Scaramella - Teatro Golden</w:t>
      </w:r>
    </w:p>
    <w:p w14:paraId="5449AE1B" w14:textId="77777777" w:rsidR="00551973" w:rsidRPr="00551973" w:rsidRDefault="00551973" w:rsidP="00551973">
      <w:r w:rsidRPr="00551973">
        <w:t>2018 “Pene d’amore perdute” - Loredana Scaramella - Teatro Golden</w:t>
      </w:r>
    </w:p>
    <w:p w14:paraId="29A92CCF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CORTOMETRAGGI</w:t>
      </w:r>
    </w:p>
    <w:p w14:paraId="5A28C35C" w14:textId="77777777" w:rsidR="00551973" w:rsidRPr="00551973" w:rsidRDefault="00551973" w:rsidP="00551973">
      <w:r w:rsidRPr="00551973">
        <w:t>2023 “Habitat” - Antonio Chiricò - Sony</w:t>
      </w:r>
    </w:p>
    <w:p w14:paraId="68DB892B" w14:textId="77777777" w:rsidR="00551973" w:rsidRPr="00551973" w:rsidRDefault="00551973" w:rsidP="00551973">
      <w:r w:rsidRPr="00551973">
        <w:t>2020 “</w:t>
      </w:r>
      <w:proofErr w:type="spellStart"/>
      <w:r w:rsidRPr="00551973">
        <w:t>Naked</w:t>
      </w:r>
      <w:proofErr w:type="spellEnd"/>
      <w:r w:rsidRPr="00551973">
        <w:t xml:space="preserve"> Soul” - Matteo Cianci - Indipendente</w:t>
      </w:r>
    </w:p>
    <w:p w14:paraId="492A3447" w14:textId="77777777" w:rsidR="00551973" w:rsidRPr="00551973" w:rsidRDefault="00551973" w:rsidP="00551973">
      <w:r w:rsidRPr="00551973">
        <w:t>2020 “Ossessione” - Alberto Montalbo - Indipendente</w:t>
      </w:r>
    </w:p>
    <w:p w14:paraId="732452B8" w14:textId="77777777" w:rsidR="00551973" w:rsidRPr="00551973" w:rsidRDefault="00551973" w:rsidP="00551973">
      <w:r w:rsidRPr="00551973">
        <w:t xml:space="preserve">2019 “Lividi” - Sara </w:t>
      </w:r>
      <w:proofErr w:type="spellStart"/>
      <w:r w:rsidRPr="00551973">
        <w:t>Camardella</w:t>
      </w:r>
      <w:proofErr w:type="spellEnd"/>
      <w:r w:rsidRPr="00551973">
        <w:t xml:space="preserve"> - Griffith</w:t>
      </w:r>
    </w:p>
    <w:p w14:paraId="53864F42" w14:textId="77777777" w:rsidR="00551973" w:rsidRPr="00551973" w:rsidRDefault="00551973" w:rsidP="00551973">
      <w:r w:rsidRPr="00551973">
        <w:t>2019 “Aspettando Lennon” - Matteo Cianci e Niccolò Martini - Griffith</w:t>
      </w:r>
    </w:p>
    <w:p w14:paraId="629B7EE6" w14:textId="77777777" w:rsidR="00551973" w:rsidRPr="00551973" w:rsidRDefault="00551973" w:rsidP="00551973">
      <w:r w:rsidRPr="00551973">
        <w:t xml:space="preserve">2019 “Longa est vita si </w:t>
      </w:r>
      <w:proofErr w:type="spellStart"/>
      <w:r w:rsidRPr="00551973">
        <w:t>plena</w:t>
      </w:r>
      <w:proofErr w:type="spellEnd"/>
      <w:r w:rsidRPr="00551973">
        <w:t xml:space="preserve"> est” - Paola d’Agnone - Griffith</w:t>
      </w:r>
    </w:p>
    <w:p w14:paraId="02603B4A" w14:textId="77777777" w:rsidR="00551973" w:rsidRPr="00551973" w:rsidRDefault="00551973" w:rsidP="00551973">
      <w:r w:rsidRPr="00551973">
        <w:t>2019 “Pericolo di Arte” - Tony Fornari - Teatro Golden</w:t>
      </w:r>
    </w:p>
    <w:p w14:paraId="40CF316B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SPOT</w:t>
      </w:r>
    </w:p>
    <w:p w14:paraId="67A79DCD" w14:textId="77777777" w:rsidR="00551973" w:rsidRPr="00551973" w:rsidRDefault="00551973" w:rsidP="00551973">
      <w:r w:rsidRPr="00551973">
        <w:t>2024 Spot Cornetto Algida (protagonista)</w:t>
      </w:r>
    </w:p>
    <w:p w14:paraId="245DC0B4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VIDEOCLIP</w:t>
      </w:r>
    </w:p>
    <w:p w14:paraId="3BB67D34" w14:textId="77777777" w:rsidR="00551973" w:rsidRPr="00551973" w:rsidRDefault="00551973" w:rsidP="00551973">
      <w:r w:rsidRPr="00551973">
        <w:t xml:space="preserve">2023 “Tango de la muerte” - Simone Nardoni - </w:t>
      </w:r>
      <w:proofErr w:type="spellStart"/>
      <w:r w:rsidRPr="00551973">
        <w:t>Falling</w:t>
      </w:r>
      <w:proofErr w:type="spellEnd"/>
      <w:r w:rsidRPr="00551973">
        <w:t xml:space="preserve"> </w:t>
      </w:r>
      <w:proofErr w:type="spellStart"/>
      <w:r w:rsidRPr="00551973">
        <w:t>Giant</w:t>
      </w:r>
      <w:proofErr w:type="spellEnd"/>
    </w:p>
    <w:p w14:paraId="62EDF620" w14:textId="77777777" w:rsidR="00551973" w:rsidRPr="00551973" w:rsidRDefault="00551973" w:rsidP="00551973">
      <w:r w:rsidRPr="00551973">
        <w:t xml:space="preserve">2022 “Kings of </w:t>
      </w:r>
      <w:proofErr w:type="spellStart"/>
      <w:r w:rsidRPr="00551973">
        <w:t>Babylon</w:t>
      </w:r>
      <w:proofErr w:type="spellEnd"/>
      <w:r w:rsidRPr="00551973">
        <w:t xml:space="preserve">” - Simone Nardoni - </w:t>
      </w:r>
      <w:proofErr w:type="spellStart"/>
      <w:r w:rsidRPr="00551973">
        <w:t>Falling</w:t>
      </w:r>
      <w:proofErr w:type="spellEnd"/>
      <w:r w:rsidRPr="00551973">
        <w:t xml:space="preserve"> </w:t>
      </w:r>
      <w:proofErr w:type="spellStart"/>
      <w:r w:rsidRPr="00551973">
        <w:t>Giant</w:t>
      </w:r>
      <w:proofErr w:type="spellEnd"/>
    </w:p>
    <w:p w14:paraId="5E081957" w14:textId="77777777" w:rsidR="00551973" w:rsidRPr="00551973" w:rsidRDefault="00551973" w:rsidP="00551973">
      <w:r w:rsidRPr="00551973">
        <w:t>2021 “Blood Lines” - Edoardo Cocco - Indipendente</w:t>
      </w:r>
    </w:p>
    <w:p w14:paraId="77C11823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FORMAZIONE</w:t>
      </w:r>
    </w:p>
    <w:p w14:paraId="45C7E862" w14:textId="77777777" w:rsidR="00551973" w:rsidRPr="00551973" w:rsidRDefault="00551973" w:rsidP="00551973">
      <w:r w:rsidRPr="00551973">
        <w:t xml:space="preserve">2017 – 2019 </w:t>
      </w:r>
      <w:proofErr w:type="spellStart"/>
      <w:r w:rsidRPr="00551973">
        <w:t>Accedemia</w:t>
      </w:r>
      <w:proofErr w:type="spellEnd"/>
      <w:r w:rsidRPr="00551973">
        <w:t xml:space="preserve"> di recitazione “Golden Actors”</w:t>
      </w:r>
    </w:p>
    <w:p w14:paraId="212AC036" w14:textId="77777777" w:rsidR="00551973" w:rsidRPr="00551973" w:rsidRDefault="00551973" w:rsidP="00551973">
      <w:r w:rsidRPr="00551973">
        <w:t>2021 – 2022 “</w:t>
      </w:r>
      <w:proofErr w:type="spellStart"/>
      <w:r w:rsidRPr="00551973">
        <w:t>Heels</w:t>
      </w:r>
      <w:proofErr w:type="spellEnd"/>
      <w:r w:rsidRPr="00551973">
        <w:t xml:space="preserve"> class” di Toto Ponticelli</w:t>
      </w:r>
    </w:p>
    <w:p w14:paraId="001C8B79" w14:textId="77777777" w:rsidR="00551973" w:rsidRPr="00551973" w:rsidRDefault="00551973" w:rsidP="00551973">
      <w:r w:rsidRPr="00551973">
        <w:t>2020 – 2022 Laboratorio di Recitazione “Camera Creativa” di Loredana Scaramella</w:t>
      </w:r>
    </w:p>
    <w:p w14:paraId="621F48BE" w14:textId="77777777" w:rsidR="00551973" w:rsidRPr="00551973" w:rsidRDefault="00551973" w:rsidP="00551973">
      <w:r w:rsidRPr="00551973">
        <w:lastRenderedPageBreak/>
        <w:t>2017 – 2021 corso di canto con Monica Proietti Tuzia</w:t>
      </w:r>
    </w:p>
    <w:p w14:paraId="65368C2C" w14:textId="77777777" w:rsidR="00551973" w:rsidRPr="00551973" w:rsidRDefault="00551973" w:rsidP="00551973">
      <w:r w:rsidRPr="00551973">
        <w:t xml:space="preserve">2020 – 2021 corso di </w:t>
      </w:r>
      <w:proofErr w:type="spellStart"/>
      <w:r w:rsidRPr="00551973">
        <w:t>Modern</w:t>
      </w:r>
      <w:proofErr w:type="spellEnd"/>
      <w:r w:rsidRPr="00551973">
        <w:t xml:space="preserve"> Contemporary con Francesco Italiani</w:t>
      </w:r>
    </w:p>
    <w:p w14:paraId="78AC5277" w14:textId="77777777" w:rsidR="00551973" w:rsidRPr="00551973" w:rsidRDefault="00551973" w:rsidP="00551973">
      <w:r w:rsidRPr="00551973">
        <w:t>2020– 2021 corso di Hip Hop con Ilaria Cristiano</w:t>
      </w:r>
    </w:p>
    <w:p w14:paraId="05E4A14F" w14:textId="77777777" w:rsidR="00551973" w:rsidRPr="00551973" w:rsidRDefault="00551973" w:rsidP="00551973">
      <w:r w:rsidRPr="00551973">
        <w:t>2020 Workshop “Il corpo e la spada: combattimento scenico” di Luca Ventura</w:t>
      </w:r>
    </w:p>
    <w:p w14:paraId="2F0D13C4" w14:textId="77777777" w:rsidR="00551973" w:rsidRPr="00551973" w:rsidRDefault="00551973" w:rsidP="00551973">
      <w:r w:rsidRPr="00551973">
        <w:t>2020 Workshop “Dal vuoto alla vita creata” di Loredana Scaramella</w:t>
      </w:r>
    </w:p>
    <w:p w14:paraId="23BC054B" w14:textId="77777777" w:rsidR="00551973" w:rsidRPr="00551973" w:rsidRDefault="00551973" w:rsidP="00551973">
      <w:r w:rsidRPr="00551973">
        <w:t>2020 Workshop “</w:t>
      </w:r>
      <w:proofErr w:type="spellStart"/>
      <w:r w:rsidRPr="00551973">
        <w:t>Checov</w:t>
      </w:r>
      <w:proofErr w:type="spellEnd"/>
      <w:r w:rsidRPr="00551973">
        <w:t xml:space="preserve"> e noi” di </w:t>
      </w:r>
      <w:proofErr w:type="spellStart"/>
      <w:r w:rsidRPr="00551973">
        <w:t>Eljana</w:t>
      </w:r>
      <w:proofErr w:type="spellEnd"/>
      <w:r w:rsidRPr="00551973">
        <w:t xml:space="preserve"> Popova</w:t>
      </w:r>
    </w:p>
    <w:p w14:paraId="7F23E5D5" w14:textId="77777777" w:rsidR="00551973" w:rsidRPr="00551973" w:rsidRDefault="00551973" w:rsidP="00551973">
      <w:r w:rsidRPr="00551973">
        <w:t xml:space="preserve">2019 Workshop “Dalla maschera al personaggio” di Ivano </w:t>
      </w:r>
      <w:proofErr w:type="spellStart"/>
      <w:r w:rsidRPr="00551973">
        <w:t>Picciallo</w:t>
      </w:r>
      <w:proofErr w:type="spellEnd"/>
    </w:p>
    <w:p w14:paraId="1F35298C" w14:textId="77777777" w:rsidR="00551973" w:rsidRPr="00551973" w:rsidRDefault="00551973" w:rsidP="00551973">
      <w:r w:rsidRPr="00551973">
        <w:t>2019 Workshop “Dalle emozioni dell’attore alla costruzione del personaggio” di Tony Colapinto</w:t>
      </w:r>
    </w:p>
    <w:p w14:paraId="55879B6D" w14:textId="77777777" w:rsidR="00551973" w:rsidRPr="00551973" w:rsidRDefault="00551973" w:rsidP="00551973">
      <w:r w:rsidRPr="00551973">
        <w:t>2019 Workshop “Doppiaggio in studio” di Valentina Perrella</w:t>
      </w:r>
    </w:p>
    <w:p w14:paraId="4E628DF2" w14:textId="77777777" w:rsidR="00551973" w:rsidRPr="00551973" w:rsidRDefault="00551973" w:rsidP="00551973">
      <w:r w:rsidRPr="00551973">
        <w:t xml:space="preserve">2019 Workshop “Il lavoro dell’attore con il regista” di Alessio </w:t>
      </w:r>
      <w:proofErr w:type="spellStart"/>
      <w:r w:rsidRPr="00551973">
        <w:t>Inturri</w:t>
      </w:r>
      <w:proofErr w:type="spellEnd"/>
    </w:p>
    <w:p w14:paraId="35EC6597" w14:textId="77777777" w:rsidR="00551973" w:rsidRPr="00551973" w:rsidRDefault="00551973" w:rsidP="00551973">
      <w:r w:rsidRPr="00551973">
        <w:t>2019 Workshop “Trovare la propria autenticità” di Bernard Hiller</w:t>
      </w:r>
    </w:p>
    <w:p w14:paraId="4902222E" w14:textId="77777777" w:rsidR="00551973" w:rsidRPr="00551973" w:rsidRDefault="00551973" w:rsidP="00551973">
      <w:r w:rsidRPr="00551973">
        <w:t>2018 Workshop “Professionale Danza “A Passo di Musical” di André de La Roche</w:t>
      </w:r>
    </w:p>
    <w:p w14:paraId="71E60DC2" w14:textId="77777777" w:rsidR="00551973" w:rsidRPr="00551973" w:rsidRDefault="00551973" w:rsidP="00551973">
      <w:r w:rsidRPr="00551973">
        <w:t>2017 Workshop “Matilda the Musical” della Royal Shakespeare Company</w:t>
      </w:r>
    </w:p>
    <w:p w14:paraId="21AABD85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SKILLS</w:t>
      </w:r>
    </w:p>
    <w:p w14:paraId="2E355C7A" w14:textId="77777777" w:rsidR="00551973" w:rsidRPr="00551973" w:rsidRDefault="00551973" w:rsidP="00551973">
      <w:r w:rsidRPr="00551973">
        <w:t>Canto (7/10)</w:t>
      </w:r>
    </w:p>
    <w:p w14:paraId="502980E5" w14:textId="77777777" w:rsidR="00551973" w:rsidRPr="00551973" w:rsidRDefault="00551973" w:rsidP="00551973">
      <w:r w:rsidRPr="00551973">
        <w:t>Danza (7/10)</w:t>
      </w:r>
    </w:p>
    <w:p w14:paraId="6342C375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LINGUE</w:t>
      </w:r>
    </w:p>
    <w:p w14:paraId="1351396C" w14:textId="77777777" w:rsidR="00551973" w:rsidRPr="00551973" w:rsidRDefault="00551973" w:rsidP="00551973">
      <w:r w:rsidRPr="00551973">
        <w:t>Italiano (Madrelingua)</w:t>
      </w:r>
    </w:p>
    <w:p w14:paraId="2E149683" w14:textId="77777777" w:rsidR="00551973" w:rsidRPr="00551973" w:rsidRDefault="00551973" w:rsidP="00551973">
      <w:r w:rsidRPr="00551973">
        <w:t>Spagnolo Argentino (9/10)</w:t>
      </w:r>
    </w:p>
    <w:p w14:paraId="66DEF4DB" w14:textId="77777777" w:rsidR="00551973" w:rsidRPr="00551973" w:rsidRDefault="00551973" w:rsidP="00551973">
      <w:r w:rsidRPr="00551973">
        <w:t>Inglese (8/10)</w:t>
      </w:r>
    </w:p>
    <w:p w14:paraId="12646A86" w14:textId="77777777" w:rsidR="00551973" w:rsidRPr="00551973" w:rsidRDefault="00551973" w:rsidP="00551973">
      <w:r w:rsidRPr="00551973">
        <w:t>Francese (6/10)</w:t>
      </w:r>
    </w:p>
    <w:p w14:paraId="31575EE9" w14:textId="77777777" w:rsidR="00551973" w:rsidRPr="00551973" w:rsidRDefault="00551973" w:rsidP="00551973">
      <w:r w:rsidRPr="00551973">
        <w:t>Portoghese Brasiliano (3/10)</w:t>
      </w:r>
    </w:p>
    <w:p w14:paraId="7FE0EE60" w14:textId="77777777" w:rsidR="00551973" w:rsidRPr="00551973" w:rsidRDefault="00551973" w:rsidP="00551973">
      <w:pPr>
        <w:rPr>
          <w:b/>
          <w:bCs/>
        </w:rPr>
      </w:pPr>
      <w:r w:rsidRPr="00551973">
        <w:rPr>
          <w:b/>
          <w:bCs/>
        </w:rPr>
        <w:t>DIALETTI</w:t>
      </w:r>
    </w:p>
    <w:p w14:paraId="7325E1FE" w14:textId="77777777" w:rsidR="00551973" w:rsidRPr="00551973" w:rsidRDefault="00551973" w:rsidP="00551973">
      <w:r w:rsidRPr="00551973">
        <w:t>Romanesco</w:t>
      </w:r>
    </w:p>
    <w:p w14:paraId="5B38B58F" w14:textId="77777777" w:rsidR="009468DF" w:rsidRDefault="009468DF"/>
    <w:sectPr w:rsidR="00946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73"/>
    <w:rsid w:val="002B223D"/>
    <w:rsid w:val="00551973"/>
    <w:rsid w:val="0094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C9D6"/>
  <w15:chartTrackingRefBased/>
  <w15:docId w15:val="{5D789549-9811-448D-BE62-81E3A767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1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1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1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1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1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1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1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1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1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1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1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19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19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19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19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19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19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1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1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1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19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19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19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1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19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19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Cucchini</dc:creator>
  <cp:keywords/>
  <dc:description/>
  <cp:lastModifiedBy>Cristiano Cucchini</cp:lastModifiedBy>
  <cp:revision>1</cp:revision>
  <dcterms:created xsi:type="dcterms:W3CDTF">2025-04-02T14:30:00Z</dcterms:created>
  <dcterms:modified xsi:type="dcterms:W3CDTF">2025-04-02T14:32:00Z</dcterms:modified>
</cp:coreProperties>
</file>